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81B2" w14:textId="77777777" w:rsidR="00EC7E9B" w:rsidRPr="00EC7E9B" w:rsidRDefault="00E35E91" w:rsidP="00BD446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sz w:val="2"/>
        </w:rPr>
      </w:pPr>
      <w:r>
        <w:rPr>
          <w:rFonts w:cstheme="minorHAnsi"/>
          <w:i/>
          <w:sz w:val="2"/>
        </w:rPr>
        <w:t>2</w:t>
      </w:r>
    </w:p>
    <w:p w14:paraId="045450ED" w14:textId="77777777" w:rsidR="00D44197" w:rsidRDefault="00E35E91" w:rsidP="00BD446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Our church community thanks you for </w:t>
      </w:r>
      <w:r w:rsidR="004B5840">
        <w:rPr>
          <w:rFonts w:cstheme="minorHAnsi"/>
          <w:i/>
        </w:rPr>
        <w:t>agreeing to come to Bridgewater Uniting Church and take part in Leading Worship.</w:t>
      </w:r>
      <w:r>
        <w:rPr>
          <w:rFonts w:cstheme="minorHAnsi"/>
          <w:i/>
        </w:rPr>
        <w:t xml:space="preserve">  </w:t>
      </w:r>
    </w:p>
    <w:p w14:paraId="31B13D9C" w14:textId="23368F57" w:rsidR="00E35E91" w:rsidRDefault="004B5840" w:rsidP="00BD446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We would be pleased </w:t>
      </w:r>
      <w:r w:rsidR="00E35E91">
        <w:rPr>
          <w:rFonts w:cstheme="minorHAnsi"/>
          <w:i/>
        </w:rPr>
        <w:t xml:space="preserve">to </w:t>
      </w:r>
      <w:r>
        <w:rPr>
          <w:rFonts w:cstheme="minorHAnsi"/>
          <w:i/>
        </w:rPr>
        <w:t>pay you</w:t>
      </w:r>
      <w:r w:rsidR="00E35E91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 </w:t>
      </w:r>
      <w:r w:rsidR="00E35E91">
        <w:rPr>
          <w:rFonts w:cstheme="minorHAnsi"/>
          <w:i/>
        </w:rPr>
        <w:t xml:space="preserve">preaching fee/s </w:t>
      </w:r>
      <w:r w:rsidR="001D4860">
        <w:rPr>
          <w:rFonts w:cstheme="minorHAnsi"/>
          <w:i/>
        </w:rPr>
        <w:t>i</w:t>
      </w:r>
      <w:r w:rsidR="00E35E91">
        <w:rPr>
          <w:rFonts w:cstheme="minorHAnsi"/>
          <w:i/>
        </w:rPr>
        <w:t>n accordance with Synod of SA – UCA, Ministers Stipend, Allowances &amp; Charges, Schedule A for 2</w:t>
      </w:r>
      <w:r w:rsidR="00AF606D">
        <w:rPr>
          <w:rFonts w:cstheme="minorHAnsi"/>
          <w:i/>
        </w:rPr>
        <w:t>020</w:t>
      </w:r>
      <w:r w:rsidR="00E35E91">
        <w:rPr>
          <w:rFonts w:cstheme="minorHAnsi"/>
          <w:i/>
        </w:rPr>
        <w:t>.</w:t>
      </w:r>
    </w:p>
    <w:p w14:paraId="77955545" w14:textId="77777777" w:rsidR="008C0580" w:rsidRDefault="004B5840" w:rsidP="00BD446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To facilitate this can you please complete the</w:t>
      </w:r>
      <w:r w:rsidR="00E35E91">
        <w:rPr>
          <w:rFonts w:cstheme="minorHAnsi"/>
          <w:i/>
        </w:rPr>
        <w:t xml:space="preserve"> form below,</w:t>
      </w:r>
      <w:r w:rsidR="00425E7F">
        <w:rPr>
          <w:rFonts w:cstheme="minorHAnsi"/>
          <w:i/>
        </w:rPr>
        <w:t xml:space="preserve"> and </w:t>
      </w:r>
      <w:r>
        <w:rPr>
          <w:rFonts w:cstheme="minorHAnsi"/>
          <w:i/>
        </w:rPr>
        <w:t xml:space="preserve">bring </w:t>
      </w:r>
      <w:r w:rsidR="006D4113">
        <w:rPr>
          <w:rFonts w:cstheme="minorHAnsi"/>
          <w:i/>
        </w:rPr>
        <w:t xml:space="preserve">it </w:t>
      </w:r>
      <w:r>
        <w:rPr>
          <w:rFonts w:cstheme="minorHAnsi"/>
          <w:i/>
        </w:rPr>
        <w:t>with you on the day, or alternately scan and</w:t>
      </w:r>
      <w:r w:rsidR="00425E7F">
        <w:rPr>
          <w:rFonts w:cstheme="minorHAnsi"/>
          <w:i/>
        </w:rPr>
        <w:t xml:space="preserve"> email to </w:t>
      </w:r>
      <w:hyperlink r:id="rId7" w:history="1">
        <w:r w:rsidR="00425E7F" w:rsidRPr="00DE4A7F">
          <w:rPr>
            <w:rStyle w:val="Hyperlink"/>
            <w:rFonts w:cstheme="minorHAnsi"/>
            <w:i/>
          </w:rPr>
          <w:t>treasurer@bridgewateruc.org.au</w:t>
        </w:r>
      </w:hyperlink>
      <w:r w:rsidR="00425E7F">
        <w:rPr>
          <w:rFonts w:cstheme="minorHAnsi"/>
          <w:i/>
        </w:rPr>
        <w:t xml:space="preserve"> </w:t>
      </w:r>
      <w:r w:rsidR="00E35E91">
        <w:rPr>
          <w:rFonts w:cstheme="minorHAnsi"/>
          <w:i/>
        </w:rPr>
        <w:t xml:space="preserve">or </w:t>
      </w:r>
      <w:r>
        <w:rPr>
          <w:rFonts w:cstheme="minorHAnsi"/>
          <w:i/>
        </w:rPr>
        <w:t>mail to the address at the end of the form.</w:t>
      </w:r>
    </w:p>
    <w:p w14:paraId="36F542D6" w14:textId="77777777" w:rsidR="008C0580" w:rsidRPr="00B45DAF" w:rsidRDefault="00E35E91" w:rsidP="00BD446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Payment</w:t>
      </w:r>
      <w:r w:rsidR="008C0580" w:rsidRPr="00B45DAF">
        <w:rPr>
          <w:rFonts w:cstheme="minorHAnsi"/>
          <w:i/>
        </w:rPr>
        <w:t xml:space="preserve"> will be made direct to your bank account </w:t>
      </w:r>
      <w:r w:rsidR="006D4113">
        <w:rPr>
          <w:rFonts w:cstheme="minorHAnsi"/>
          <w:i/>
        </w:rPr>
        <w:t xml:space="preserve">soon </w:t>
      </w:r>
      <w:r w:rsidR="004B5840">
        <w:rPr>
          <w:rFonts w:cstheme="minorHAnsi"/>
          <w:i/>
        </w:rPr>
        <w:t xml:space="preserve">after the service date </w:t>
      </w:r>
      <w:r w:rsidR="008C0580" w:rsidRPr="00B45DAF">
        <w:rPr>
          <w:rFonts w:cstheme="minorHAnsi"/>
          <w:i/>
        </w:rPr>
        <w:t>unless other arrangements are made.</w:t>
      </w:r>
    </w:p>
    <w:p w14:paraId="7A11CE80" w14:textId="77777777" w:rsidR="008C0580" w:rsidRPr="008C0580" w:rsidRDefault="008C0580" w:rsidP="00BD446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8C0580">
        <w:rPr>
          <w:rFonts w:cstheme="minorHAnsi"/>
          <w:b/>
        </w:rPr>
        <w:t>YOUR DETAILS</w:t>
      </w:r>
      <w:r w:rsidR="000414CC">
        <w:rPr>
          <w:rFonts w:cstheme="minorHAnsi"/>
          <w:b/>
        </w:rPr>
        <w:t xml:space="preserve"> (where applicable for remittance advice, query and banking)</w:t>
      </w: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4"/>
        <w:gridCol w:w="1404"/>
        <w:gridCol w:w="1404"/>
        <w:gridCol w:w="2139"/>
        <w:gridCol w:w="397"/>
      </w:tblGrid>
      <w:tr w:rsidR="008D3F02" w14:paraId="71E760CC" w14:textId="77777777" w:rsidTr="008D3F02">
        <w:tc>
          <w:tcPr>
            <w:tcW w:w="4678" w:type="dxa"/>
          </w:tcPr>
          <w:p w14:paraId="182BFEA3" w14:textId="77777777" w:rsidR="008D3F02" w:rsidRDefault="008D3F02" w:rsidP="00BD446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Your Name:</w:t>
            </w:r>
          </w:p>
        </w:tc>
        <w:tc>
          <w:tcPr>
            <w:tcW w:w="5358" w:type="dxa"/>
            <w:gridSpan w:val="5"/>
          </w:tcPr>
          <w:p w14:paraId="6AD469AF" w14:textId="77777777" w:rsidR="008D3F02" w:rsidRDefault="008D3F02" w:rsidP="00BD446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  <w:tr w:rsidR="008D3F02" w14:paraId="795EB69C" w14:textId="77777777" w:rsidTr="008D3F02">
        <w:tc>
          <w:tcPr>
            <w:tcW w:w="4678" w:type="dxa"/>
          </w:tcPr>
          <w:p w14:paraId="5479669F" w14:textId="77777777" w:rsidR="008D3F02" w:rsidRDefault="008D3F02" w:rsidP="008C0580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5358" w:type="dxa"/>
            <w:gridSpan w:val="5"/>
          </w:tcPr>
          <w:p w14:paraId="5062CCFC" w14:textId="77777777" w:rsidR="008D3F02" w:rsidRDefault="008D3F02" w:rsidP="00BD446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  <w:tr w:rsidR="009C51B9" w14:paraId="2C707AE7" w14:textId="77777777" w:rsidTr="008D3F02">
        <w:tc>
          <w:tcPr>
            <w:tcW w:w="10036" w:type="dxa"/>
            <w:gridSpan w:val="6"/>
          </w:tcPr>
          <w:p w14:paraId="4190816C" w14:textId="77777777" w:rsidR="009C51B9" w:rsidRDefault="009C51B9" w:rsidP="00BD446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mailing </w:t>
            </w:r>
            <w:proofErr w:type="gramStart"/>
            <w:r>
              <w:rPr>
                <w:rFonts w:cstheme="minorHAnsi"/>
              </w:rPr>
              <w:t>address(</w:t>
            </w:r>
            <w:proofErr w:type="gramEnd"/>
            <w:r>
              <w:rPr>
                <w:rFonts w:cstheme="minorHAnsi"/>
              </w:rPr>
              <w:t>if no email)</w:t>
            </w:r>
          </w:p>
          <w:p w14:paraId="5FC1E4B9" w14:textId="77777777" w:rsidR="009C51B9" w:rsidRDefault="009C51B9" w:rsidP="00BD4464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8D3F02" w14:paraId="6DC3A4B7" w14:textId="77777777" w:rsidTr="008D3F02">
        <w:tc>
          <w:tcPr>
            <w:tcW w:w="4678" w:type="dxa"/>
          </w:tcPr>
          <w:p w14:paraId="7227C6C2" w14:textId="77777777" w:rsidR="008D3F02" w:rsidRDefault="008D3F02" w:rsidP="00BD446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Your Bank:</w:t>
            </w:r>
          </w:p>
        </w:tc>
        <w:tc>
          <w:tcPr>
            <w:tcW w:w="5358" w:type="dxa"/>
            <w:gridSpan w:val="5"/>
          </w:tcPr>
          <w:p w14:paraId="7B00EE51" w14:textId="77777777" w:rsidR="008D3F02" w:rsidRDefault="008D3F02" w:rsidP="00BD446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A/C Name:</w:t>
            </w:r>
          </w:p>
        </w:tc>
      </w:tr>
      <w:tr w:rsidR="008D3F02" w14:paraId="4D1FAB84" w14:textId="77777777" w:rsidTr="008D3F02">
        <w:tc>
          <w:tcPr>
            <w:tcW w:w="4678" w:type="dxa"/>
            <w:tcBorders>
              <w:bottom w:val="single" w:sz="4" w:space="0" w:color="auto"/>
            </w:tcBorders>
          </w:tcPr>
          <w:p w14:paraId="0592F419" w14:textId="77777777" w:rsidR="008D3F02" w:rsidRDefault="008D3F02" w:rsidP="00BD446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BSB:</w:t>
            </w:r>
          </w:p>
        </w:tc>
        <w:tc>
          <w:tcPr>
            <w:tcW w:w="5358" w:type="dxa"/>
            <w:gridSpan w:val="5"/>
            <w:tcBorders>
              <w:bottom w:val="single" w:sz="4" w:space="0" w:color="auto"/>
            </w:tcBorders>
          </w:tcPr>
          <w:p w14:paraId="71AB210C" w14:textId="77777777" w:rsidR="008D3F02" w:rsidRDefault="008D3F02" w:rsidP="00BD4464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A/C Number:</w:t>
            </w:r>
          </w:p>
        </w:tc>
      </w:tr>
      <w:tr w:rsidR="000A42B2" w14:paraId="50C23092" w14:textId="77777777" w:rsidTr="008D3F02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</w:trPr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3BEFE" w14:textId="77777777" w:rsidR="000A42B2" w:rsidRDefault="000A42B2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1C30085" w14:textId="77777777" w:rsidR="000A42B2" w:rsidRDefault="000A42B2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0F7DDE3" w14:textId="77777777" w:rsidR="000A42B2" w:rsidRDefault="000A42B2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00812B4" w14:textId="77777777" w:rsidR="000A42B2" w:rsidRDefault="000A42B2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6D4113" w14:paraId="375AD600" w14:textId="77777777" w:rsidTr="00770730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44CE3F2F" w14:textId="77777777" w:rsidR="006D4113" w:rsidRDefault="006D4113" w:rsidP="000A42B2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>It has been our practice to offer all visiting preachers a flat fee of $90 to cover the preaching fee plus some travel, however we are very happy to pay for kilometres travelled where appropriate.  Please indicate below your preference.</w:t>
            </w:r>
          </w:p>
        </w:tc>
      </w:tr>
      <w:tr w:rsidR="000A42B2" w14:paraId="3D5C030D" w14:textId="77777777" w:rsidTr="008D3F02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</w:trPr>
        <w:tc>
          <w:tcPr>
            <w:tcW w:w="4692" w:type="dxa"/>
            <w:gridSpan w:val="2"/>
          </w:tcPr>
          <w:p w14:paraId="32D0955E" w14:textId="77777777" w:rsidR="000A42B2" w:rsidRDefault="008D3F02" w:rsidP="008D3F02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Item</w:t>
            </w:r>
          </w:p>
        </w:tc>
        <w:tc>
          <w:tcPr>
            <w:tcW w:w="1404" w:type="dxa"/>
          </w:tcPr>
          <w:p w14:paraId="06FF090D" w14:textId="77777777" w:rsidR="000A42B2" w:rsidRDefault="008D3F02" w:rsidP="000A42B2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Unit/Km</w:t>
            </w:r>
          </w:p>
        </w:tc>
        <w:tc>
          <w:tcPr>
            <w:tcW w:w="1404" w:type="dxa"/>
          </w:tcPr>
          <w:p w14:paraId="010AD94B" w14:textId="77777777" w:rsidR="000A42B2" w:rsidRDefault="008D3F02" w:rsidP="000A42B2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Rate</w:t>
            </w:r>
          </w:p>
        </w:tc>
        <w:tc>
          <w:tcPr>
            <w:tcW w:w="2139" w:type="dxa"/>
          </w:tcPr>
          <w:p w14:paraId="183ED41C" w14:textId="77777777" w:rsidR="000A42B2" w:rsidRDefault="008D3F02" w:rsidP="000A42B2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</w:tr>
      <w:tr w:rsidR="006D4113" w14:paraId="3A61F015" w14:textId="77777777" w:rsidTr="008D3F02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</w:trPr>
        <w:tc>
          <w:tcPr>
            <w:tcW w:w="4692" w:type="dxa"/>
            <w:gridSpan w:val="2"/>
            <w:vAlign w:val="center"/>
          </w:tcPr>
          <w:p w14:paraId="0DEDD6A4" w14:textId="77777777" w:rsidR="006D4113" w:rsidRPr="001D4860" w:rsidRDefault="006D4113" w:rsidP="000A42B2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Preaching fee plus nominal travel allowance</w:t>
            </w:r>
          </w:p>
        </w:tc>
        <w:tc>
          <w:tcPr>
            <w:tcW w:w="1404" w:type="dxa"/>
            <w:vAlign w:val="center"/>
          </w:tcPr>
          <w:p w14:paraId="78500354" w14:textId="77777777" w:rsidR="006D4113" w:rsidRPr="001D4860" w:rsidRDefault="006D4113" w:rsidP="000A42B2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4" w:type="dxa"/>
            <w:vAlign w:val="center"/>
          </w:tcPr>
          <w:p w14:paraId="309C9EBC" w14:textId="269172D5" w:rsidR="006D4113" w:rsidRPr="001D4860" w:rsidRDefault="00A8196D" w:rsidP="000A42B2">
            <w:pPr>
              <w:spacing w:after="12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$  </w:t>
            </w:r>
            <w:r w:rsidR="006D4113">
              <w:rPr>
                <w:rFonts w:cstheme="minorHAnsi"/>
              </w:rPr>
              <w:t>9</w:t>
            </w:r>
            <w:r w:rsidR="00F27235">
              <w:rPr>
                <w:rFonts w:cstheme="minorHAnsi"/>
              </w:rPr>
              <w:t>5</w:t>
            </w:r>
            <w:proofErr w:type="gramEnd"/>
            <w:r w:rsidR="006D4113">
              <w:rPr>
                <w:rFonts w:cstheme="minorHAnsi"/>
              </w:rPr>
              <w:t>.00</w:t>
            </w:r>
          </w:p>
        </w:tc>
        <w:tc>
          <w:tcPr>
            <w:tcW w:w="2139" w:type="dxa"/>
            <w:vAlign w:val="center"/>
          </w:tcPr>
          <w:p w14:paraId="03825776" w14:textId="77777777" w:rsidR="006D4113" w:rsidRDefault="006D4113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6D4113" w14:paraId="02C73853" w14:textId="77777777" w:rsidTr="00945DD2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</w:trPr>
        <w:tc>
          <w:tcPr>
            <w:tcW w:w="9639" w:type="dxa"/>
            <w:gridSpan w:val="5"/>
            <w:vAlign w:val="center"/>
          </w:tcPr>
          <w:p w14:paraId="5A442188" w14:textId="77777777" w:rsidR="006D4113" w:rsidRDefault="006D4113" w:rsidP="006D4113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-OR-</w:t>
            </w:r>
          </w:p>
        </w:tc>
      </w:tr>
      <w:tr w:rsidR="000A42B2" w14:paraId="7DC28AAA" w14:textId="77777777" w:rsidTr="008D3F02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</w:trPr>
        <w:tc>
          <w:tcPr>
            <w:tcW w:w="4692" w:type="dxa"/>
            <w:gridSpan w:val="2"/>
            <w:vAlign w:val="center"/>
          </w:tcPr>
          <w:p w14:paraId="2FC87A6E" w14:textId="77777777" w:rsidR="000A42B2" w:rsidRPr="001D4860" w:rsidRDefault="008D3F02" w:rsidP="000A42B2">
            <w:pPr>
              <w:spacing w:after="120"/>
              <w:jc w:val="both"/>
              <w:rPr>
                <w:rFonts w:cstheme="minorHAnsi"/>
              </w:rPr>
            </w:pPr>
            <w:r w:rsidRPr="001D4860">
              <w:rPr>
                <w:rFonts w:cstheme="minorHAnsi"/>
              </w:rPr>
              <w:t>Preaching Fees One Service</w:t>
            </w:r>
          </w:p>
        </w:tc>
        <w:tc>
          <w:tcPr>
            <w:tcW w:w="1404" w:type="dxa"/>
            <w:vAlign w:val="center"/>
          </w:tcPr>
          <w:p w14:paraId="390DA33C" w14:textId="77777777" w:rsidR="000A42B2" w:rsidRPr="001D4860" w:rsidRDefault="008D3F02" w:rsidP="000A42B2">
            <w:pPr>
              <w:spacing w:after="120"/>
              <w:jc w:val="both"/>
              <w:rPr>
                <w:rFonts w:cstheme="minorHAnsi"/>
              </w:rPr>
            </w:pPr>
            <w:r w:rsidRPr="001D4860">
              <w:rPr>
                <w:rFonts w:cstheme="minorHAnsi"/>
              </w:rPr>
              <w:t>1</w:t>
            </w:r>
          </w:p>
        </w:tc>
        <w:tc>
          <w:tcPr>
            <w:tcW w:w="1404" w:type="dxa"/>
            <w:vAlign w:val="center"/>
          </w:tcPr>
          <w:p w14:paraId="5B3BF409" w14:textId="0D0B98F8" w:rsidR="000A42B2" w:rsidRPr="001D4860" w:rsidRDefault="00A8196D" w:rsidP="000A42B2">
            <w:pPr>
              <w:spacing w:after="120"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$  </w:t>
            </w:r>
            <w:r w:rsidR="008D3F02" w:rsidRPr="001D4860">
              <w:rPr>
                <w:rFonts w:cstheme="minorHAnsi"/>
              </w:rPr>
              <w:t>8</w:t>
            </w:r>
            <w:r w:rsidR="005824A1">
              <w:rPr>
                <w:rFonts w:cstheme="minorHAnsi"/>
              </w:rPr>
              <w:t>5</w:t>
            </w:r>
            <w:proofErr w:type="gramEnd"/>
            <w:r w:rsidR="008D3F02" w:rsidRPr="001D4860">
              <w:rPr>
                <w:rFonts w:cstheme="minorHAnsi"/>
              </w:rPr>
              <w:t>.00</w:t>
            </w:r>
          </w:p>
        </w:tc>
        <w:tc>
          <w:tcPr>
            <w:tcW w:w="2139" w:type="dxa"/>
            <w:vAlign w:val="center"/>
          </w:tcPr>
          <w:p w14:paraId="260DE2CD" w14:textId="77777777" w:rsidR="000A42B2" w:rsidRDefault="000A42B2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A8196D" w14:paraId="45ED5786" w14:textId="77777777" w:rsidTr="008D3F02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  <w:trHeight w:val="567"/>
        </w:trPr>
        <w:tc>
          <w:tcPr>
            <w:tcW w:w="4692" w:type="dxa"/>
            <w:gridSpan w:val="2"/>
            <w:tcBorders>
              <w:bottom w:val="single" w:sz="8" w:space="0" w:color="auto"/>
            </w:tcBorders>
            <w:vAlign w:val="center"/>
          </w:tcPr>
          <w:p w14:paraId="74827D09" w14:textId="228157BC" w:rsidR="00A8196D" w:rsidRPr="001D4860" w:rsidRDefault="00A8196D" w:rsidP="009710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Preaching Fees two or more services</w:t>
            </w:r>
            <w:r w:rsidR="00F26CD5">
              <w:rPr>
                <w:rFonts w:cstheme="minorHAnsi"/>
              </w:rPr>
              <w:t xml:space="preserve"> (on one day)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vAlign w:val="center"/>
          </w:tcPr>
          <w:p w14:paraId="4D03AC38" w14:textId="77777777" w:rsidR="00A8196D" w:rsidRPr="001D4860" w:rsidRDefault="00A8196D" w:rsidP="000A42B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center"/>
          </w:tcPr>
          <w:p w14:paraId="20F2B431" w14:textId="024938E0" w:rsidR="00A8196D" w:rsidRPr="001D4860" w:rsidRDefault="00A8196D" w:rsidP="000A42B2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$ 140.00</w:t>
            </w:r>
          </w:p>
        </w:tc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14:paraId="19F77918" w14:textId="77777777" w:rsidR="00A8196D" w:rsidRDefault="00A8196D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0A42B2" w14:paraId="10152660" w14:textId="77777777" w:rsidTr="008D3F02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  <w:trHeight w:val="567"/>
        </w:trPr>
        <w:tc>
          <w:tcPr>
            <w:tcW w:w="4692" w:type="dxa"/>
            <w:gridSpan w:val="2"/>
            <w:tcBorders>
              <w:bottom w:val="single" w:sz="8" w:space="0" w:color="auto"/>
            </w:tcBorders>
            <w:vAlign w:val="center"/>
          </w:tcPr>
          <w:p w14:paraId="2B4EA4CE" w14:textId="77777777" w:rsidR="008D3F02" w:rsidRPr="001D4860" w:rsidRDefault="008D3F02" w:rsidP="00971049">
            <w:pPr>
              <w:jc w:val="both"/>
              <w:rPr>
                <w:rFonts w:cstheme="minorHAnsi"/>
              </w:rPr>
            </w:pPr>
            <w:r w:rsidRPr="001D4860">
              <w:rPr>
                <w:rFonts w:cstheme="minorHAnsi"/>
              </w:rPr>
              <w:t xml:space="preserve">Travelling Retired Ministers / Part Time / </w:t>
            </w:r>
          </w:p>
          <w:p w14:paraId="018FD4BC" w14:textId="77777777" w:rsidR="000A42B2" w:rsidRDefault="008D3F02" w:rsidP="00971049">
            <w:pPr>
              <w:jc w:val="both"/>
              <w:rPr>
                <w:rFonts w:cstheme="minorHAnsi"/>
              </w:rPr>
            </w:pPr>
            <w:r w:rsidRPr="001D4860">
              <w:rPr>
                <w:rFonts w:cstheme="minorHAnsi"/>
              </w:rPr>
              <w:t>Lay Persons / Lay Preachers</w:t>
            </w:r>
          </w:p>
          <w:p w14:paraId="03152EDC" w14:textId="4C514862" w:rsidR="00971049" w:rsidRPr="001D4860" w:rsidRDefault="00971049" w:rsidP="000A42B2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(Set Minimum Retail Petrol Price = $1.45 per litre)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vAlign w:val="center"/>
          </w:tcPr>
          <w:p w14:paraId="5EB34DFD" w14:textId="77777777" w:rsidR="000A42B2" w:rsidRPr="001D4860" w:rsidRDefault="00E03040" w:rsidP="000A42B2">
            <w:pPr>
              <w:spacing w:after="120"/>
              <w:jc w:val="both"/>
              <w:rPr>
                <w:rFonts w:cstheme="minorHAnsi"/>
              </w:rPr>
            </w:pPr>
            <w:r w:rsidRPr="001D4860">
              <w:rPr>
                <w:rFonts w:cstheme="minorHAnsi"/>
              </w:rPr>
              <w:t xml:space="preserve">                  km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vAlign w:val="center"/>
          </w:tcPr>
          <w:p w14:paraId="1FC3D93A" w14:textId="65670DFE" w:rsidR="000A42B2" w:rsidRPr="001D4860" w:rsidRDefault="008D3F02" w:rsidP="000A42B2">
            <w:pPr>
              <w:spacing w:after="120"/>
              <w:jc w:val="both"/>
              <w:rPr>
                <w:rFonts w:cstheme="minorHAnsi"/>
              </w:rPr>
            </w:pPr>
            <w:r w:rsidRPr="001D4860">
              <w:rPr>
                <w:rFonts w:cstheme="minorHAnsi"/>
              </w:rPr>
              <w:t>4</w:t>
            </w:r>
            <w:r w:rsidR="00253FC4">
              <w:rPr>
                <w:rFonts w:cstheme="minorHAnsi"/>
              </w:rPr>
              <w:t>9.0</w:t>
            </w:r>
            <w:r w:rsidRPr="001D4860">
              <w:rPr>
                <w:rFonts w:cstheme="minorHAnsi"/>
              </w:rPr>
              <w:t xml:space="preserve"> cents</w:t>
            </w:r>
          </w:p>
        </w:tc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14:paraId="37714948" w14:textId="77777777" w:rsidR="000A42B2" w:rsidRDefault="000A42B2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8D3F02" w14:paraId="0165075C" w14:textId="77777777" w:rsidTr="008D3F02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  <w:trHeight w:val="567"/>
        </w:trPr>
        <w:tc>
          <w:tcPr>
            <w:tcW w:w="4692" w:type="dxa"/>
            <w:gridSpan w:val="2"/>
            <w:tcBorders>
              <w:bottom w:val="single" w:sz="8" w:space="0" w:color="auto"/>
            </w:tcBorders>
            <w:vAlign w:val="center"/>
          </w:tcPr>
          <w:p w14:paraId="166DF4D6" w14:textId="77777777" w:rsidR="008D3F02" w:rsidRPr="001D4860" w:rsidRDefault="008D3F02" w:rsidP="000A42B2">
            <w:pPr>
              <w:spacing w:after="120"/>
              <w:jc w:val="both"/>
              <w:rPr>
                <w:rFonts w:cstheme="minorHAnsi"/>
              </w:rPr>
            </w:pPr>
            <w:r w:rsidRPr="001D4860">
              <w:rPr>
                <w:rFonts w:cstheme="minorHAnsi"/>
              </w:rPr>
              <w:t>Other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vAlign w:val="center"/>
          </w:tcPr>
          <w:p w14:paraId="135685EB" w14:textId="77777777" w:rsidR="008D3F02" w:rsidRPr="001D4860" w:rsidRDefault="008D3F02" w:rsidP="000A42B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center"/>
          </w:tcPr>
          <w:p w14:paraId="795C497B" w14:textId="77777777" w:rsidR="008D3F02" w:rsidRPr="001D4860" w:rsidRDefault="008D3F02" w:rsidP="000A42B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14:paraId="647BEDF7" w14:textId="77777777" w:rsidR="008D3F02" w:rsidRDefault="008D3F02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8D3F02" w14:paraId="32E45560" w14:textId="77777777" w:rsidTr="00115F18">
        <w:tblPrEx>
          <w:tblCellMar>
            <w:left w:w="113" w:type="dxa"/>
            <w:right w:w="0" w:type="dxa"/>
          </w:tblCellMar>
        </w:tblPrEx>
        <w:trPr>
          <w:gridAfter w:val="1"/>
          <w:wAfter w:w="397" w:type="dxa"/>
        </w:trPr>
        <w:tc>
          <w:tcPr>
            <w:tcW w:w="7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7F3BF" w14:textId="77777777" w:rsidR="008D3F02" w:rsidRDefault="008D3F02" w:rsidP="006D4113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Total </w:t>
            </w:r>
            <w:r w:rsidR="006D4113">
              <w:rPr>
                <w:rFonts w:cstheme="minorHAnsi"/>
                <w:b/>
              </w:rPr>
              <w:t>Fee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E9704" w14:textId="77777777" w:rsidR="008D3F02" w:rsidRDefault="008D3F02" w:rsidP="000A42B2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</w:tbl>
    <w:p w14:paraId="7CAC08A8" w14:textId="77777777" w:rsidR="008C0580" w:rsidRPr="0029214D" w:rsidRDefault="008C0580" w:rsidP="007D7D22">
      <w:pPr>
        <w:spacing w:after="0" w:line="240" w:lineRule="auto"/>
        <w:jc w:val="both"/>
        <w:rPr>
          <w:rFonts w:cstheme="minorHAnsi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9214D" w14:paraId="7E26C15A" w14:textId="77777777" w:rsidTr="00D137F4">
        <w:tc>
          <w:tcPr>
            <w:tcW w:w="9742" w:type="dxa"/>
          </w:tcPr>
          <w:p w14:paraId="6ED50B7E" w14:textId="77777777" w:rsidR="0029214D" w:rsidRDefault="0029214D" w:rsidP="00BD4464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Information:</w:t>
            </w:r>
          </w:p>
        </w:tc>
      </w:tr>
      <w:tr w:rsidR="0029214D" w14:paraId="0AEA1541" w14:textId="77777777" w:rsidTr="00D137F4">
        <w:tc>
          <w:tcPr>
            <w:tcW w:w="9742" w:type="dxa"/>
            <w:tcBorders>
              <w:bottom w:val="single" w:sz="4" w:space="0" w:color="auto"/>
            </w:tcBorders>
          </w:tcPr>
          <w:p w14:paraId="2FD49F25" w14:textId="77777777" w:rsidR="0029214D" w:rsidRDefault="0029214D" w:rsidP="00BD4464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7D7D22" w14:paraId="5346452D" w14:textId="77777777" w:rsidTr="00D137F4">
        <w:tc>
          <w:tcPr>
            <w:tcW w:w="9742" w:type="dxa"/>
            <w:tcBorders>
              <w:left w:val="nil"/>
              <w:right w:val="nil"/>
            </w:tcBorders>
          </w:tcPr>
          <w:p w14:paraId="513E04AD" w14:textId="77777777" w:rsidR="008D3F02" w:rsidRPr="007D7D22" w:rsidRDefault="008D3F02" w:rsidP="007D7D22">
            <w:pPr>
              <w:spacing w:before="120"/>
              <w:jc w:val="both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7D7D22" w14:paraId="191E79C2" w14:textId="77777777" w:rsidTr="00D137F4">
        <w:tc>
          <w:tcPr>
            <w:tcW w:w="9742" w:type="dxa"/>
          </w:tcPr>
          <w:p w14:paraId="49D8B181" w14:textId="77777777" w:rsidR="007D7D22" w:rsidRDefault="007D7D22" w:rsidP="007D7D22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Signed:                                                                                                           Date:</w:t>
            </w:r>
          </w:p>
        </w:tc>
      </w:tr>
      <w:tr w:rsidR="00B45DAF" w14:paraId="6A26D90E" w14:textId="77777777" w:rsidTr="00D137F4">
        <w:tc>
          <w:tcPr>
            <w:tcW w:w="9742" w:type="dxa"/>
            <w:tcBorders>
              <w:left w:val="nil"/>
              <w:right w:val="nil"/>
            </w:tcBorders>
          </w:tcPr>
          <w:p w14:paraId="340620D8" w14:textId="77777777" w:rsidR="00B45DAF" w:rsidRDefault="007D7D22" w:rsidP="00B45DAF">
            <w:pPr>
              <w:spacing w:before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Treasurer’s Use:</w:t>
            </w:r>
          </w:p>
        </w:tc>
      </w:tr>
      <w:tr w:rsidR="00B45DAF" w14:paraId="18B7D8CF" w14:textId="77777777" w:rsidTr="00D137F4">
        <w:tc>
          <w:tcPr>
            <w:tcW w:w="9742" w:type="dxa"/>
          </w:tcPr>
          <w:p w14:paraId="6F61DF13" w14:textId="77777777" w:rsidR="00B45DAF" w:rsidRDefault="00B45DAF" w:rsidP="00BD7AFB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Approved (sign):                                                                                       EFT Processed Date:</w:t>
            </w:r>
          </w:p>
        </w:tc>
      </w:tr>
    </w:tbl>
    <w:p w14:paraId="753AEE40" w14:textId="7E5F0EFE" w:rsidR="00253FC4" w:rsidRDefault="00253FC4" w:rsidP="00253FC4">
      <w:pPr>
        <w:tabs>
          <w:tab w:val="left" w:pos="1065"/>
        </w:tabs>
        <w:rPr>
          <w:rFonts w:cstheme="minorHAnsi"/>
          <w:sz w:val="16"/>
        </w:rPr>
      </w:pPr>
    </w:p>
    <w:p w14:paraId="1FCF15D8" w14:textId="77777777" w:rsidR="00833034" w:rsidRPr="00833034" w:rsidRDefault="00833034" w:rsidP="00833034">
      <w:pPr>
        <w:jc w:val="right"/>
        <w:rPr>
          <w:rFonts w:cstheme="minorHAnsi"/>
          <w:sz w:val="16"/>
        </w:rPr>
      </w:pPr>
    </w:p>
    <w:sectPr w:rsidR="00833034" w:rsidRPr="00833034" w:rsidSect="007D7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567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98AC" w14:textId="77777777" w:rsidR="009D69EE" w:rsidRDefault="009D69EE" w:rsidP="00EE12BA">
      <w:pPr>
        <w:spacing w:after="0" w:line="240" w:lineRule="auto"/>
      </w:pPr>
      <w:r>
        <w:separator/>
      </w:r>
    </w:p>
  </w:endnote>
  <w:endnote w:type="continuationSeparator" w:id="0">
    <w:p w14:paraId="21C1A726" w14:textId="77777777" w:rsidR="009D69EE" w:rsidRDefault="009D69EE" w:rsidP="00EE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7A8" w14:textId="77777777" w:rsidR="0066093F" w:rsidRDefault="00660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AF04" w14:textId="30FF5A96" w:rsidR="00EE12BA" w:rsidRPr="00A066A3" w:rsidRDefault="008C0580">
    <w:pPr>
      <w:pStyle w:val="Footer"/>
      <w:rPr>
        <w:b/>
        <w:i/>
      </w:rPr>
    </w:pPr>
    <w:r>
      <w:rPr>
        <w:b/>
        <w:i/>
      </w:rPr>
      <w:t xml:space="preserve">FORM </w:t>
    </w:r>
    <w:r w:rsidR="00D95A2F">
      <w:rPr>
        <w:b/>
        <w:i/>
      </w:rPr>
      <w:t xml:space="preserve">2 v </w:t>
    </w:r>
    <w:r w:rsidR="00833034">
      <w:rPr>
        <w:b/>
        <w:i/>
      </w:rPr>
      <w:t>3</w:t>
    </w:r>
    <w:r w:rsidR="00D95A2F">
      <w:rPr>
        <w:b/>
        <w:i/>
      </w:rPr>
      <w:t xml:space="preserve">     </w:t>
    </w:r>
    <w:r w:rsidR="00530ADA" w:rsidRPr="00A066A3">
      <w:rPr>
        <w:b/>
        <w:i/>
      </w:rPr>
      <w:t>Bridgewater Uniting Church</w:t>
    </w:r>
    <w:r w:rsidR="00D95A2F">
      <w:rPr>
        <w:b/>
        <w:i/>
      </w:rPr>
      <w:t xml:space="preserve">, 407 Mt Barker Rd., </w:t>
    </w:r>
    <w:proofErr w:type="gramStart"/>
    <w:r w:rsidR="00D95A2F">
      <w:rPr>
        <w:b/>
        <w:i/>
      </w:rPr>
      <w:t>Bridgewater  SA</w:t>
    </w:r>
    <w:proofErr w:type="gramEnd"/>
    <w:r w:rsidR="00D95A2F">
      <w:rPr>
        <w:b/>
        <w:i/>
      </w:rPr>
      <w:t xml:space="preserve">  5155</w:t>
    </w:r>
    <w:r w:rsidR="00530ADA" w:rsidRPr="00A066A3">
      <w:rPr>
        <w:b/>
        <w:i/>
      </w:rPr>
      <w:ptab w:relativeTo="margin" w:alignment="right" w:leader="none"/>
    </w:r>
    <w:r w:rsidR="00253FC4">
      <w:rPr>
        <w:b/>
        <w:i/>
      </w:rPr>
      <w:t>20</w:t>
    </w:r>
    <w:r w:rsidR="0066093F">
      <w:rPr>
        <w:b/>
        <w:i/>
      </w:rPr>
      <w:t>2</w:t>
    </w:r>
    <w:r w:rsidR="00833034">
      <w:rPr>
        <w:b/>
        <w:i/>
      </w:rPr>
      <w:t>1</w:t>
    </w:r>
    <w:r w:rsidR="00253FC4">
      <w:rPr>
        <w:b/>
        <w:i/>
      </w:rPr>
      <w:t xml:space="preserve"> Rates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3C53" w14:textId="77777777" w:rsidR="0066093F" w:rsidRDefault="0066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79AA" w14:textId="77777777" w:rsidR="009D69EE" w:rsidRDefault="009D69EE" w:rsidP="00EE12BA">
      <w:pPr>
        <w:spacing w:after="0" w:line="240" w:lineRule="auto"/>
      </w:pPr>
      <w:r>
        <w:separator/>
      </w:r>
    </w:p>
  </w:footnote>
  <w:footnote w:type="continuationSeparator" w:id="0">
    <w:p w14:paraId="34AB5F70" w14:textId="77777777" w:rsidR="009D69EE" w:rsidRDefault="009D69EE" w:rsidP="00EE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FF00" w14:textId="77777777" w:rsidR="0066093F" w:rsidRDefault="00660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3E5B" w14:textId="77777777" w:rsidR="00EE12BA" w:rsidRDefault="00E06C7E" w:rsidP="00EE12BA">
    <w:pPr>
      <w:tabs>
        <w:tab w:val="right" w:pos="9072"/>
      </w:tabs>
      <w:autoSpaceDE w:val="0"/>
      <w:autoSpaceDN w:val="0"/>
      <w:adjustRightInd w:val="0"/>
      <w:spacing w:after="0" w:line="240" w:lineRule="atLeast"/>
      <w:ind w:firstLine="2160"/>
      <w:jc w:val="right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0C1FF8CF" wp14:editId="4198D2A0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718820" cy="67119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Oak Identit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080"/>
                  <a:stretch/>
                </pic:blipFill>
                <pic:spPr bwMode="auto">
                  <a:xfrm>
                    <a:off x="0" y="0"/>
                    <a:ext cx="718820" cy="671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E91">
      <w:rPr>
        <w:rFonts w:cstheme="minorHAnsi"/>
        <w:b/>
        <w:bCs/>
        <w:sz w:val="28"/>
        <w:szCs w:val="28"/>
      </w:rPr>
      <w:t>FORM 2</w:t>
    </w:r>
    <w:r w:rsidR="00795FFE">
      <w:rPr>
        <w:rFonts w:cstheme="minorHAnsi"/>
        <w:b/>
        <w:bCs/>
        <w:sz w:val="28"/>
        <w:szCs w:val="28"/>
      </w:rPr>
      <w:t xml:space="preserve"> </w:t>
    </w:r>
    <w:r w:rsidR="00E35E91">
      <w:rPr>
        <w:rFonts w:cstheme="minorHAnsi"/>
        <w:b/>
        <w:bCs/>
        <w:sz w:val="28"/>
        <w:szCs w:val="28"/>
      </w:rPr>
      <w:t>–</w:t>
    </w:r>
    <w:r w:rsidR="00795FFE">
      <w:rPr>
        <w:rFonts w:cstheme="minorHAnsi"/>
        <w:b/>
        <w:bCs/>
        <w:sz w:val="28"/>
        <w:szCs w:val="28"/>
      </w:rPr>
      <w:t xml:space="preserve"> </w:t>
    </w:r>
    <w:r w:rsidR="00E35E91">
      <w:rPr>
        <w:rFonts w:cstheme="minorHAnsi"/>
        <w:b/>
        <w:bCs/>
        <w:sz w:val="28"/>
        <w:szCs w:val="28"/>
      </w:rPr>
      <w:t>Preaching Fee</w:t>
    </w:r>
  </w:p>
  <w:p w14:paraId="033CF065" w14:textId="77777777" w:rsidR="00EE12BA" w:rsidRDefault="00795FFE" w:rsidP="00EE12BA">
    <w:pPr>
      <w:autoSpaceDE w:val="0"/>
      <w:autoSpaceDN w:val="0"/>
      <w:adjustRightInd w:val="0"/>
      <w:spacing w:after="0" w:line="240" w:lineRule="atLeast"/>
      <w:jc w:val="right"/>
      <w:rPr>
        <w:rFonts w:cstheme="minorHAnsi"/>
        <w:bCs/>
        <w:sz w:val="24"/>
        <w:szCs w:val="24"/>
      </w:rPr>
    </w:pPr>
    <w:r>
      <w:rPr>
        <w:rFonts w:cstheme="minorHAnsi"/>
        <w:b/>
        <w:bCs/>
        <w:sz w:val="28"/>
        <w:szCs w:val="28"/>
      </w:rPr>
      <w:t>Bridgewater Uniting Church</w:t>
    </w:r>
  </w:p>
  <w:p w14:paraId="53DF032B" w14:textId="77777777" w:rsidR="00EE12BA" w:rsidRDefault="008C058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50B29" wp14:editId="6E19DEDC">
              <wp:simplePos x="0" y="0"/>
              <wp:positionH relativeFrom="column">
                <wp:posOffset>-19685</wp:posOffset>
              </wp:positionH>
              <wp:positionV relativeFrom="paragraph">
                <wp:posOffset>96520</wp:posOffset>
              </wp:positionV>
              <wp:extent cx="6228080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7097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6pt" to="488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" strokecolor="#00b05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EC0" w14:textId="77777777" w:rsidR="0066093F" w:rsidRDefault="00660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17AA"/>
    <w:multiLevelType w:val="hybridMultilevel"/>
    <w:tmpl w:val="D6EEE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D1"/>
    <w:rsid w:val="000414CC"/>
    <w:rsid w:val="000A42B2"/>
    <w:rsid w:val="00131709"/>
    <w:rsid w:val="0015473E"/>
    <w:rsid w:val="00192E67"/>
    <w:rsid w:val="001D4860"/>
    <w:rsid w:val="0020798B"/>
    <w:rsid w:val="00226682"/>
    <w:rsid w:val="00237FAA"/>
    <w:rsid w:val="00253FC4"/>
    <w:rsid w:val="00277FD9"/>
    <w:rsid w:val="0029214D"/>
    <w:rsid w:val="002A4A02"/>
    <w:rsid w:val="002B6131"/>
    <w:rsid w:val="00425E7F"/>
    <w:rsid w:val="0042752E"/>
    <w:rsid w:val="004B5840"/>
    <w:rsid w:val="004B67F8"/>
    <w:rsid w:val="004E1E1C"/>
    <w:rsid w:val="00525E3D"/>
    <w:rsid w:val="00530ADA"/>
    <w:rsid w:val="00572F4F"/>
    <w:rsid w:val="005824A1"/>
    <w:rsid w:val="006535D1"/>
    <w:rsid w:val="0066093F"/>
    <w:rsid w:val="00690A9C"/>
    <w:rsid w:val="006A7875"/>
    <w:rsid w:val="006B1206"/>
    <w:rsid w:val="006D4113"/>
    <w:rsid w:val="006E2AE6"/>
    <w:rsid w:val="006F769F"/>
    <w:rsid w:val="007040CC"/>
    <w:rsid w:val="0072236C"/>
    <w:rsid w:val="00744129"/>
    <w:rsid w:val="0074500E"/>
    <w:rsid w:val="00745C3D"/>
    <w:rsid w:val="00791D82"/>
    <w:rsid w:val="00795FFE"/>
    <w:rsid w:val="007D7D22"/>
    <w:rsid w:val="007F6C84"/>
    <w:rsid w:val="00816946"/>
    <w:rsid w:val="00833034"/>
    <w:rsid w:val="00871EF8"/>
    <w:rsid w:val="008905B1"/>
    <w:rsid w:val="008C0580"/>
    <w:rsid w:val="008D3F02"/>
    <w:rsid w:val="008E6C5A"/>
    <w:rsid w:val="008F165D"/>
    <w:rsid w:val="0092052E"/>
    <w:rsid w:val="00971049"/>
    <w:rsid w:val="009B3DE4"/>
    <w:rsid w:val="009C51B9"/>
    <w:rsid w:val="009D69EE"/>
    <w:rsid w:val="009D6F0C"/>
    <w:rsid w:val="00A066A3"/>
    <w:rsid w:val="00A4497F"/>
    <w:rsid w:val="00A71EB5"/>
    <w:rsid w:val="00A75D3D"/>
    <w:rsid w:val="00A8196D"/>
    <w:rsid w:val="00AF606D"/>
    <w:rsid w:val="00B44BD2"/>
    <w:rsid w:val="00B45DAF"/>
    <w:rsid w:val="00B5722F"/>
    <w:rsid w:val="00BC05A7"/>
    <w:rsid w:val="00BD4464"/>
    <w:rsid w:val="00CA5548"/>
    <w:rsid w:val="00CC0762"/>
    <w:rsid w:val="00CF41CE"/>
    <w:rsid w:val="00D137F4"/>
    <w:rsid w:val="00D23942"/>
    <w:rsid w:val="00D31D5D"/>
    <w:rsid w:val="00D44197"/>
    <w:rsid w:val="00D77A7A"/>
    <w:rsid w:val="00D95A2F"/>
    <w:rsid w:val="00E0158B"/>
    <w:rsid w:val="00E03040"/>
    <w:rsid w:val="00E06C7E"/>
    <w:rsid w:val="00E35E91"/>
    <w:rsid w:val="00E42792"/>
    <w:rsid w:val="00E751D4"/>
    <w:rsid w:val="00E94994"/>
    <w:rsid w:val="00EA5597"/>
    <w:rsid w:val="00EC7E9B"/>
    <w:rsid w:val="00EE12BA"/>
    <w:rsid w:val="00F0601E"/>
    <w:rsid w:val="00F26C09"/>
    <w:rsid w:val="00F26CD5"/>
    <w:rsid w:val="00F27235"/>
    <w:rsid w:val="00F43E63"/>
    <w:rsid w:val="00F448A1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26AD"/>
  <w15:docId w15:val="{62C26081-6395-49AC-9D5D-220DCF08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BA"/>
  </w:style>
  <w:style w:type="paragraph" w:styleId="Footer">
    <w:name w:val="footer"/>
    <w:basedOn w:val="Normal"/>
    <w:link w:val="FooterChar"/>
    <w:uiPriority w:val="99"/>
    <w:unhideWhenUsed/>
    <w:rsid w:val="00EE1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BA"/>
  </w:style>
  <w:style w:type="paragraph" w:styleId="BalloonText">
    <w:name w:val="Balloon Text"/>
    <w:basedOn w:val="Normal"/>
    <w:link w:val="BalloonTextChar"/>
    <w:uiPriority w:val="99"/>
    <w:semiHidden/>
    <w:unhideWhenUsed/>
    <w:rsid w:val="00EE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4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easurer@bridgewateruc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David .</cp:lastModifiedBy>
  <cp:revision>2</cp:revision>
  <cp:lastPrinted>2016-11-25T00:06:00Z</cp:lastPrinted>
  <dcterms:created xsi:type="dcterms:W3CDTF">2021-06-30T03:58:00Z</dcterms:created>
  <dcterms:modified xsi:type="dcterms:W3CDTF">2021-06-30T03:58:00Z</dcterms:modified>
</cp:coreProperties>
</file>